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Дагестанская,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